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63" w:rsidRPr="00130B78" w:rsidRDefault="00770963" w:rsidP="00770963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</w:t>
      </w:r>
      <w:r w:rsidRPr="00130B78">
        <w:rPr>
          <w:b/>
          <w:color w:val="FF0000"/>
          <w:sz w:val="22"/>
          <w:szCs w:val="22"/>
          <w:lang w:val="hr-HR"/>
        </w:rPr>
        <w:t>A - KATEGORIJA</w:t>
      </w:r>
    </w:p>
    <w:p w:rsidR="00770963" w:rsidRPr="00130B78" w:rsidRDefault="00770963" w:rsidP="00770963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učenika/ce – studenta/ice)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color w:val="FF0000"/>
          <w:sz w:val="22"/>
          <w:szCs w:val="22"/>
          <w:lang w:val="hr-HR"/>
        </w:rPr>
        <w:t>STIPENDIJE ZA NADARENE</w:t>
      </w:r>
    </w:p>
    <w:p w:rsidR="00770963" w:rsidRPr="00130B78" w:rsidRDefault="00770963" w:rsidP="00770963">
      <w:pPr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        </w:t>
      </w:r>
      <w:r>
        <w:rPr>
          <w:color w:val="FF0000"/>
          <w:sz w:val="22"/>
          <w:szCs w:val="22"/>
          <w:lang w:val="hr-HR"/>
        </w:rPr>
        <w:t xml:space="preserve">UČENIKE 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______________________________________________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(puna adresa, broj telefona)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>(e-mail)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Upravni odjel za obrazovanje, kulturu, sport i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tehničku kulturu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u w:val="single"/>
          <w:lang w:val="hr-HR"/>
        </w:rPr>
        <w:t>49000 KRAPINA</w:t>
      </w:r>
    </w:p>
    <w:p w:rsidR="00770963" w:rsidRDefault="00770963" w:rsidP="00770963">
      <w:pPr>
        <w:ind w:left="3540" w:firstLine="708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Magistratska 1,   (tel: 049/ 329 072)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PREDMET: Zahtjev za dodjelu županijske stipendije u 2017./ 2018. šk.g. </w:t>
      </w:r>
    </w:p>
    <w:p w:rsidR="00770963" w:rsidRPr="002012C2" w:rsidRDefault="00770963" w:rsidP="00770963">
      <w:pPr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Pr="002012C2">
        <w:rPr>
          <w:b/>
          <w:color w:val="FF0000"/>
          <w:sz w:val="22"/>
          <w:szCs w:val="22"/>
          <w:lang w:val="hr-HR"/>
        </w:rPr>
        <w:t xml:space="preserve">A KATEGORIJI – NADARENI UČENICI </w:t>
      </w:r>
    </w:p>
    <w:p w:rsidR="00770963" w:rsidRDefault="00770963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Na temelju objavljenog natječaja za dodjelu učeničkih stipendija Krapinsko-zagorske županije u 2017. godini, podnosim zahtjev za učeničku stipendiju i prilažem sljedeću dokumentaciju:</w:t>
      </w:r>
    </w:p>
    <w:p w:rsidR="00770963" w:rsidRDefault="00770963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1. </w:t>
      </w:r>
      <w:r>
        <w:rPr>
          <w:sz w:val="22"/>
          <w:szCs w:val="22"/>
          <w:lang w:val="hr-HR"/>
        </w:rPr>
        <w:t xml:space="preserve">potvrdu škole o upisu na redovno školovanje u šk.g. 2017/2018.  </w:t>
      </w:r>
      <w:r w:rsidR="00F02079">
        <w:rPr>
          <w:sz w:val="22"/>
          <w:szCs w:val="22"/>
          <w:lang w:val="hr-HR"/>
        </w:rPr>
        <w:t>(škola)</w:t>
      </w:r>
      <w:r>
        <w:rPr>
          <w:sz w:val="22"/>
          <w:szCs w:val="22"/>
          <w:lang w:val="hr-HR"/>
        </w:rPr>
        <w:t>_______________________________(smjer)_______________________(godina)_______________,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preslika svjedodžbe (prosjek ocjena za svaki prethodni razred SŠ, odnosno 8. razreda OŠ, </w:t>
      </w:r>
      <w:r>
        <w:rPr>
          <w:b/>
          <w:sz w:val="22"/>
          <w:szCs w:val="22"/>
          <w:lang w:val="hr-HR"/>
        </w:rPr>
        <w:t>najmanje 4,</w:t>
      </w:r>
      <w:r w:rsidR="00BF0504">
        <w:rPr>
          <w:b/>
          <w:sz w:val="22"/>
          <w:szCs w:val="22"/>
          <w:lang w:val="hr-HR"/>
        </w:rPr>
        <w:t>7</w:t>
      </w:r>
      <w:r>
        <w:rPr>
          <w:b/>
          <w:sz w:val="22"/>
          <w:szCs w:val="22"/>
          <w:lang w:val="hr-HR"/>
        </w:rPr>
        <w:t>0</w:t>
      </w:r>
      <w:r>
        <w:rPr>
          <w:sz w:val="22"/>
          <w:szCs w:val="22"/>
          <w:lang w:val="hr-HR"/>
        </w:rPr>
        <w:t>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3</w:t>
      </w:r>
      <w:r w:rsidR="00770963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dokaze o postignutim pojedinačnim uspjesima na županijskim, regionalnim, državnim i međunarodnim  natjecanjima u znanju – sve iz sustava nadležnih Agencija Ministarstva znanosti, obrazovanja i sporta, a zadnje godine završenog školovanja 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ostalu dokumentaciju kojom se dokazuju posebnosti u kućanstvu podnositelja zahtjeva: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.1</w:t>
      </w:r>
      <w:r w:rsidR="00770963">
        <w:rPr>
          <w:sz w:val="22"/>
          <w:szCs w:val="22"/>
          <w:lang w:val="hr-HR"/>
        </w:rPr>
        <w:t>. djeca smrtno stradalih hrvatskih branitelja iz Domovinskog rata i djeca zatočenih ili nestalih hrvatskih branitelja iz Domovinskog rata,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.2</w:t>
      </w:r>
      <w:r w:rsidR="00770963">
        <w:rPr>
          <w:sz w:val="22"/>
          <w:szCs w:val="22"/>
          <w:lang w:val="hr-HR"/>
        </w:rPr>
        <w:t>. djeca bez odgovarajuće roditeljske skrbi,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.3</w:t>
      </w:r>
      <w:r w:rsidR="00770963">
        <w:rPr>
          <w:sz w:val="22"/>
          <w:szCs w:val="22"/>
          <w:lang w:val="hr-HR"/>
        </w:rPr>
        <w:t>. djeca civilnih invalida sa 80% do 100% oštećenja organizma,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.4</w:t>
      </w:r>
      <w:r w:rsidR="00770963">
        <w:rPr>
          <w:sz w:val="22"/>
          <w:szCs w:val="22"/>
          <w:lang w:val="hr-HR"/>
        </w:rPr>
        <w:t>. djeca hrvatskih ratnih vojnih invalida iz Domovinskog rata,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.5</w:t>
      </w:r>
      <w:r w:rsidR="00770963">
        <w:rPr>
          <w:sz w:val="22"/>
          <w:szCs w:val="22"/>
          <w:lang w:val="hr-HR"/>
        </w:rPr>
        <w:t>. djeca samohranih roditelja,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.6</w:t>
      </w:r>
      <w:r w:rsidR="00770963">
        <w:rPr>
          <w:sz w:val="22"/>
          <w:szCs w:val="22"/>
          <w:lang w:val="hr-HR"/>
        </w:rPr>
        <w:t>. djeca s teškoćama u razvoju u obitelji (dokaz: rješenje nadležnog tijela),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</w:t>
      </w:r>
      <w:r w:rsidR="00770963" w:rsidRPr="002012C2">
        <w:rPr>
          <w:b/>
          <w:sz w:val="22"/>
          <w:szCs w:val="22"/>
          <w:lang w:val="hr-HR"/>
        </w:rPr>
        <w:t>.7</w:t>
      </w:r>
      <w:r w:rsidR="00770963">
        <w:rPr>
          <w:sz w:val="22"/>
          <w:szCs w:val="22"/>
          <w:lang w:val="hr-HR"/>
        </w:rPr>
        <w:t xml:space="preserve">. ostali članovi obitelji koji se školuju (potvrda), 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5</w:t>
      </w:r>
      <w:r w:rsidR="00770963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domovnicu ili osobnu iskaznicu (preslika),</w:t>
      </w:r>
    </w:p>
    <w:p w:rsidR="00770963" w:rsidRDefault="00ED2B30" w:rsidP="00770963">
      <w:pPr>
        <w:jc w:val="left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6</w:t>
      </w:r>
      <w:r w:rsidR="00770963">
        <w:rPr>
          <w:b/>
          <w:sz w:val="22"/>
          <w:szCs w:val="22"/>
          <w:lang w:val="hr-HR"/>
        </w:rPr>
        <w:t>.</w:t>
      </w:r>
      <w:r w:rsidR="00770963">
        <w:rPr>
          <w:sz w:val="22"/>
          <w:szCs w:val="22"/>
          <w:lang w:val="hr-HR"/>
        </w:rPr>
        <w:t xml:space="preserve"> izjavu učenika/ce – studenta/ice da ne prima ni jednu drugu stipendiju ili novčanu pomoć.</w:t>
      </w:r>
    </w:p>
    <w:p w:rsidR="00770963" w:rsidRDefault="00770963" w:rsidP="00770963">
      <w:pPr>
        <w:jc w:val="left"/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koji nedostaju  upišu čitko, a oni koji su  suvišni – precrtaju.</w:t>
      </w:r>
    </w:p>
    <w:p w:rsidR="00F71190" w:rsidRDefault="00F71190" w:rsidP="00F71190">
      <w:pPr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 xml:space="preserve">Potpisom ovog Zahtjeva izražavam privolu da se podaci dani u ovome zahtjevu i prilozima prikupljaju, obrađuju i koriste od strane Krapinsko-zagorske županije u svrhu odobravanja, isplaćivanja i eventualnog povrata stipendije te da ovlaštene osobe Krapinsko-zagorske županije, u svrhu prikupljanja potrebnih podataka vezano za odobravanje, isplaćivanje i eventualni povrat stipendije, mogu vršiti uvid u podatke državnih matica kroz aplikaciju Ministarstva uprave (Matica rođenih – podaci koji se iskazuju na rodnom listu, Matica vjenčanih – podaci koji se iskazuju na vjenčanom listu, Matica umrlih – podaci koji se iskazuju na smrtnom listu, Registar životnog partnerstva – podaci koji se iskazuju na potvrdi o životnom partnerstvu, Evidencija državljanstva – podaci koji se iskazuju na domovnici). </w:t>
      </w:r>
    </w:p>
    <w:p w:rsidR="00F71190" w:rsidRDefault="00F71190" w:rsidP="00F71190">
      <w:pPr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 xml:space="preserve">Davanje podataka je dobrovoljno, a prikupljeni podaci čuvati će se 10 godina, uz poduzimanje tehničkih kadrovskih i organizacijskih mjera zaštite osobnih podataka. </w:t>
      </w:r>
    </w:p>
    <w:p w:rsidR="00770963" w:rsidRDefault="00770963" w:rsidP="00770963">
      <w:pPr>
        <w:rPr>
          <w:b/>
          <w:sz w:val="22"/>
          <w:szCs w:val="22"/>
          <w:lang w:val="hr-HR"/>
        </w:rPr>
      </w:pPr>
    </w:p>
    <w:p w:rsidR="00770963" w:rsidRDefault="00770963" w:rsidP="00ED2B30">
      <w:pPr>
        <w:ind w:left="4248" w:firstLine="708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POTPIS UČENIKA/CE </w:t>
      </w:r>
    </w:p>
    <w:p w:rsidR="00770963" w:rsidRDefault="00770963" w:rsidP="00770963">
      <w:pPr>
        <w:ind w:left="4248" w:firstLine="708"/>
        <w:rPr>
          <w:sz w:val="22"/>
          <w:szCs w:val="22"/>
          <w:lang w:val="hr-HR"/>
        </w:rPr>
      </w:pPr>
    </w:p>
    <w:p w:rsidR="00770963" w:rsidRDefault="00770963" w:rsidP="00770963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 </w:t>
      </w:r>
    </w:p>
    <w:p w:rsidR="00ED2B30" w:rsidRDefault="00ED2B30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U_________________, dana _____________</w:t>
      </w:r>
    </w:p>
    <w:p w:rsidR="00ED2B30" w:rsidRDefault="00ED2B30" w:rsidP="00770963">
      <w:pPr>
        <w:rPr>
          <w:sz w:val="22"/>
          <w:szCs w:val="22"/>
          <w:lang w:val="hr-HR"/>
        </w:rPr>
      </w:pPr>
    </w:p>
    <w:p w:rsidR="00ED2B30" w:rsidRDefault="00ED2B30" w:rsidP="00770963">
      <w:pPr>
        <w:rPr>
          <w:sz w:val="22"/>
          <w:szCs w:val="22"/>
          <w:lang w:val="hr-HR"/>
        </w:rPr>
      </w:pPr>
    </w:p>
    <w:p w:rsidR="00770963" w:rsidRDefault="00770963" w:rsidP="00770963">
      <w:pPr>
        <w:pStyle w:val="Naslov1"/>
        <w:rPr>
          <w:rFonts w:eastAsia="Calibri"/>
          <w:lang w:val="hr-HR"/>
        </w:rPr>
      </w:pPr>
      <w:bookmarkStart w:id="0" w:name="_GoBack"/>
      <w:bookmarkEnd w:id="0"/>
      <w:r>
        <w:rPr>
          <w:rFonts w:eastAsia="Calibri"/>
          <w:lang w:val="hr-HR"/>
        </w:rPr>
        <w:lastRenderedPageBreak/>
        <w:t>I Z J A V A</w:t>
      </w: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jc w:val="center"/>
        <w:rPr>
          <w:b/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Potpisan/a_______________________________OIB _____________________,</w:t>
      </w: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JMBG____________________________,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sa stalnim prebivalištem u __________________________________,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 xml:space="preserve">po zanimanju učenik/ca 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:rsidR="00770963" w:rsidRDefault="00770963" w:rsidP="00770963">
      <w:pPr>
        <w:jc w:val="center"/>
        <w:rPr>
          <w:sz w:val="28"/>
          <w:lang w:val="hr-HR"/>
        </w:rPr>
      </w:pPr>
    </w:p>
    <w:p w:rsidR="00770963" w:rsidRDefault="00770963" w:rsidP="00770963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rPr>
          <w:sz w:val="28"/>
          <w:lang w:val="hr-HR"/>
        </w:rPr>
      </w:pPr>
    </w:p>
    <w:p w:rsidR="00770963" w:rsidRDefault="00770963" w:rsidP="00770963">
      <w:pPr>
        <w:spacing w:line="360" w:lineRule="auto"/>
        <w:rPr>
          <w:szCs w:val="24"/>
          <w:lang w:val="hr-HR"/>
        </w:rPr>
      </w:pPr>
    </w:p>
    <w:p w:rsidR="00770963" w:rsidRDefault="00770963" w:rsidP="00770963">
      <w:pPr>
        <w:spacing w:line="360" w:lineRule="auto"/>
        <w:rPr>
          <w:szCs w:val="24"/>
          <w:lang w:val="hr-HR"/>
        </w:rPr>
      </w:pPr>
    </w:p>
    <w:p w:rsidR="00083A37" w:rsidRDefault="00083A37"/>
    <w:sectPr w:rsidR="00083A37" w:rsidSect="00F71190">
      <w:pgSz w:w="11906" w:h="16838"/>
      <w:pgMar w:top="1417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EE"/>
    <w:rsid w:val="00035740"/>
    <w:rsid w:val="00083A37"/>
    <w:rsid w:val="000C5D4A"/>
    <w:rsid w:val="001F51EE"/>
    <w:rsid w:val="00440624"/>
    <w:rsid w:val="00543C2F"/>
    <w:rsid w:val="00770963"/>
    <w:rsid w:val="009F3B91"/>
    <w:rsid w:val="00BF0504"/>
    <w:rsid w:val="00DB1C30"/>
    <w:rsid w:val="00DC6206"/>
    <w:rsid w:val="00ED2B30"/>
    <w:rsid w:val="00F02079"/>
    <w:rsid w:val="00F7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77D2-2A8A-4D42-BAFC-7F63A536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6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770963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70963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77096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770963"/>
    <w:rPr>
      <w:rFonts w:ascii="Times New Roman" w:eastAsia="Calibri" w:hAnsi="Times New Roman" w:cs="Times New Roman"/>
      <w:sz w:val="28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05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0504"/>
    <w:rPr>
      <w:rFonts w:ascii="Segoe UI" w:eastAsia="Calibri" w:hAnsi="Segoe UI" w:cs="Segoe UI"/>
      <w:sz w:val="18"/>
      <w:szCs w:val="18"/>
      <w:lang w:val="en-GB"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1190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1190"/>
    <w:rPr>
      <w:rFonts w:ascii="Times New Roman" w:eastAsia="Calibri" w:hAnsi="Times New Roman" w:cs="Times New Roman"/>
      <w:sz w:val="20"/>
      <w:szCs w:val="20"/>
      <w:lang w:val="en-GB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F7119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Ivan Lamot</cp:lastModifiedBy>
  <cp:revision>4</cp:revision>
  <cp:lastPrinted>2017-10-02T10:18:00Z</cp:lastPrinted>
  <dcterms:created xsi:type="dcterms:W3CDTF">2017-10-09T09:14:00Z</dcterms:created>
  <dcterms:modified xsi:type="dcterms:W3CDTF">2017-10-09T09:32:00Z</dcterms:modified>
</cp:coreProperties>
</file>